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DB7FA2" w:rsidRDefault="00727DD2" w:rsidP="008E08C3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 8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___.___._____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 xml:space="preserve">указать дату </w:t>
      </w:r>
      <w:r w:rsidR="006E62CD">
        <w:rPr>
          <w:rFonts w:ascii="Times New Roman" w:hAnsi="Times New Roman"/>
          <w:bCs/>
          <w:i/>
          <w:sz w:val="24"/>
          <w:szCs w:val="22"/>
          <w:lang w:eastAsia="en-US"/>
        </w:rPr>
        <w:t>предоставления в П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6E62CD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П</w:t>
      </w:r>
      <w:r w:rsidR="008E08C3" w:rsidRPr="00B86C93">
        <w:rPr>
          <w:rFonts w:ascii="Times New Roman" w:hAnsi="Times New Roman"/>
          <w:bCs/>
          <w:sz w:val="24"/>
          <w:lang w:eastAsia="en-US"/>
        </w:rPr>
        <w:t>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 xml:space="preserve">Настоящим уведомляю, что с ___.___._____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31"/>
        <w:gridCol w:w="1303"/>
        <w:gridCol w:w="3237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«____»_____________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C3"/>
    <w:rsid w:val="006E62CD"/>
    <w:rsid w:val="00727DD2"/>
    <w:rsid w:val="008E08C3"/>
    <w:rsid w:val="00A171F1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60587"/>
  <w15:docId w15:val="{5F21BAF4-3899-49FB-AA67-79E1CD840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MakarinaTG</cp:lastModifiedBy>
  <cp:revision>6</cp:revision>
  <dcterms:created xsi:type="dcterms:W3CDTF">2019-01-05T05:33:00Z</dcterms:created>
  <dcterms:modified xsi:type="dcterms:W3CDTF">2020-02-07T08:05:00Z</dcterms:modified>
</cp:coreProperties>
</file>